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  <w:r w:rsidRPr="00BB2272">
        <w:rPr>
          <w:rFonts w:ascii="Calibri" w:eastAsia="Calibri" w:hAnsi="Calibri" w:cs="Times New Roman"/>
          <w:b/>
        </w:rPr>
        <w:t xml:space="preserve">Rozpis výuky </w:t>
      </w:r>
      <w:r w:rsidR="00F41540">
        <w:rPr>
          <w:rFonts w:ascii="Calibri" w:eastAsia="Calibri" w:hAnsi="Calibri" w:cs="Times New Roman"/>
          <w:b/>
        </w:rPr>
        <w:t>15</w:t>
      </w:r>
      <w:r w:rsidR="00C70EA2">
        <w:rPr>
          <w:rFonts w:ascii="Calibri" w:eastAsia="Calibri" w:hAnsi="Calibri" w:cs="Times New Roman"/>
          <w:b/>
        </w:rPr>
        <w:t>. – 1</w:t>
      </w:r>
      <w:r w:rsidR="00F41540">
        <w:rPr>
          <w:rFonts w:ascii="Calibri" w:eastAsia="Calibri" w:hAnsi="Calibri" w:cs="Times New Roman"/>
          <w:b/>
        </w:rPr>
        <w:t>9</w:t>
      </w:r>
      <w:r w:rsidR="00C70EA2">
        <w:rPr>
          <w:rFonts w:ascii="Calibri" w:eastAsia="Calibri" w:hAnsi="Calibri" w:cs="Times New Roman"/>
          <w:b/>
        </w:rPr>
        <w:t xml:space="preserve">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B800B5">
        <w:rPr>
          <w:rFonts w:ascii="Calibri" w:eastAsia="Calibri" w:hAnsi="Calibri" w:cs="Times New Roman"/>
          <w:b/>
        </w:rPr>
        <w:t xml:space="preserve">1. </w:t>
      </w:r>
      <w:r w:rsidR="008E2F73">
        <w:rPr>
          <w:rFonts w:ascii="Calibri" w:eastAsia="Calibri" w:hAnsi="Calibri" w:cs="Times New Roman"/>
          <w:b/>
        </w:rPr>
        <w:t>OZ</w:t>
      </w:r>
      <w:r w:rsidR="00B800B5">
        <w:rPr>
          <w:rFonts w:ascii="Calibri" w:eastAsia="Calibri" w:hAnsi="Calibri" w:cs="Times New Roman"/>
          <w:b/>
        </w:rPr>
        <w:t xml:space="preserve"> Opravář zemědělských strojů, </w:t>
      </w:r>
      <w:r w:rsidR="008E2F73">
        <w:rPr>
          <w:rFonts w:ascii="Calibri" w:eastAsia="Calibri" w:hAnsi="Calibri" w:cs="Times New Roman"/>
          <w:b/>
        </w:rPr>
        <w:t>Zahradník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8E2F73">
        <w:rPr>
          <w:rFonts w:ascii="Calibri" w:eastAsia="Calibri" w:hAnsi="Calibri" w:cs="Times New Roman"/>
          <w:b/>
        </w:rPr>
        <w:t>Ing. Pavel Vávra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914"/>
        <w:gridCol w:w="1115"/>
        <w:gridCol w:w="2179"/>
        <w:gridCol w:w="1986"/>
        <w:gridCol w:w="2094"/>
      </w:tblGrid>
      <w:tr w:rsidR="00F41540" w:rsidRPr="00BB2272" w:rsidTr="0079049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40" w:rsidRPr="00BB2272" w:rsidRDefault="00F41540" w:rsidP="00BB2272">
            <w:r w:rsidRPr="00BB2272">
              <w:t>Den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Čas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Opravář I 1 - 12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Default="00F41540" w:rsidP="008E2F73">
            <w:pPr>
              <w:jc w:val="center"/>
            </w:pPr>
            <w:r>
              <w:t>Opravář II 13 - 23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Default="00F41540" w:rsidP="008E2F73">
            <w:pPr>
              <w:jc w:val="center"/>
            </w:pPr>
            <w:r>
              <w:t>Zahradník</w:t>
            </w:r>
          </w:p>
        </w:tc>
      </w:tr>
      <w:tr w:rsidR="00A862F4" w:rsidRPr="00BB2272" w:rsidTr="0079049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4" w:rsidRPr="00BB2272" w:rsidRDefault="00A862F4" w:rsidP="00BB2272">
            <w:r>
              <w:t>Učebna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4" w:rsidRDefault="00A862F4" w:rsidP="008E2F73">
            <w:pPr>
              <w:jc w:val="center"/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4" w:rsidRDefault="00A862F4" w:rsidP="008E2F73">
            <w:pPr>
              <w:jc w:val="center"/>
            </w:pPr>
            <w:r>
              <w:t>229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4" w:rsidRDefault="00A862F4" w:rsidP="008E2F73">
            <w:pPr>
              <w:jc w:val="center"/>
            </w:pPr>
            <w:r>
              <w:t>213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4" w:rsidRDefault="00A862F4" w:rsidP="008E2F73">
            <w:pPr>
              <w:jc w:val="center"/>
            </w:pPr>
            <w:r>
              <w:t>208</w:t>
            </w:r>
          </w:p>
        </w:tc>
      </w:tr>
      <w:tr w:rsidR="00F41540" w:rsidRPr="00BB2272" w:rsidTr="00F41540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40" w:rsidRPr="00BB2272" w:rsidRDefault="00F41540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15. 6. 2020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-</w:t>
            </w:r>
          </w:p>
        </w:tc>
        <w:tc>
          <w:tcPr>
            <w:tcW w:w="1069" w:type="pct"/>
            <w:tcBorders>
              <w:left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-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-</w:t>
            </w:r>
          </w:p>
        </w:tc>
      </w:tr>
      <w:tr w:rsidR="005A299B" w:rsidRPr="00BB2272" w:rsidTr="005A299B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9B" w:rsidRPr="00BB2272" w:rsidRDefault="005A299B" w:rsidP="008E2F73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16. 6. 2020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9B" w:rsidRPr="00BB2272" w:rsidRDefault="005A299B" w:rsidP="008E2F73">
            <w:pPr>
              <w:jc w:val="center"/>
            </w:pPr>
            <w:r>
              <w:t>7:40 – 8:40</w:t>
            </w:r>
          </w:p>
        </w:tc>
        <w:tc>
          <w:tcPr>
            <w:tcW w:w="3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9B" w:rsidRPr="00BB2272" w:rsidRDefault="005A299B" w:rsidP="008E2F73">
            <w:pPr>
              <w:jc w:val="center"/>
            </w:pPr>
            <w:r>
              <w:t>Zatloukalová</w:t>
            </w:r>
          </w:p>
          <w:p w:rsidR="005A299B" w:rsidRPr="00BB2272" w:rsidRDefault="005A299B" w:rsidP="008E2F73">
            <w:pPr>
              <w:jc w:val="center"/>
            </w:pPr>
          </w:p>
        </w:tc>
      </w:tr>
      <w:tr w:rsidR="00790492" w:rsidRPr="00BB2272" w:rsidTr="0079049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2" w:rsidRPr="00BB2272" w:rsidRDefault="00790492" w:rsidP="008E2F73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2" w:rsidRPr="00BB2272" w:rsidRDefault="00790492" w:rsidP="008E2F73">
            <w:pPr>
              <w:jc w:val="center"/>
            </w:pPr>
            <w:r>
              <w:t>8:55 – 9:55</w:t>
            </w:r>
          </w:p>
        </w:tc>
        <w:tc>
          <w:tcPr>
            <w:tcW w:w="3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2" w:rsidRPr="00BB2272" w:rsidRDefault="00790492" w:rsidP="008E2F73">
            <w:pPr>
              <w:jc w:val="center"/>
            </w:pPr>
            <w:r>
              <w:t>Švanda / Nevrklová</w:t>
            </w:r>
          </w:p>
        </w:tc>
      </w:tr>
      <w:tr w:rsidR="00790492" w:rsidRPr="00BB2272" w:rsidTr="0079049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2" w:rsidRPr="00BB2272" w:rsidRDefault="00790492" w:rsidP="008E2F73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2" w:rsidRPr="00BB2272" w:rsidRDefault="00790492" w:rsidP="008E2F73">
            <w:pPr>
              <w:jc w:val="center"/>
            </w:pPr>
            <w:r>
              <w:t>10:10 – 11:55</w:t>
            </w:r>
          </w:p>
        </w:tc>
        <w:tc>
          <w:tcPr>
            <w:tcW w:w="3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2" w:rsidRPr="00BB2272" w:rsidRDefault="00790492" w:rsidP="008E2F73">
            <w:pPr>
              <w:jc w:val="center"/>
            </w:pPr>
            <w:r>
              <w:t>Švanda /Nevrklová</w:t>
            </w:r>
          </w:p>
          <w:p w:rsidR="00790492" w:rsidRPr="00BB2272" w:rsidRDefault="00790492" w:rsidP="008E2F73">
            <w:pPr>
              <w:jc w:val="center"/>
            </w:pPr>
          </w:p>
        </w:tc>
      </w:tr>
      <w:tr w:rsidR="00F41540" w:rsidRPr="00BB2272" w:rsidTr="00F41540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40" w:rsidRPr="00BB2272" w:rsidRDefault="00F41540" w:rsidP="008E2F73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17. 6. 2020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512F17">
            <w:pPr>
              <w:jc w:val="center"/>
            </w:pPr>
            <w:r>
              <w:t>7:40 – 8:40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Koudelka</w:t>
            </w:r>
          </w:p>
        </w:tc>
        <w:tc>
          <w:tcPr>
            <w:tcW w:w="1069" w:type="pct"/>
            <w:tcBorders>
              <w:left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Dvořák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Eliášková</w:t>
            </w:r>
          </w:p>
        </w:tc>
      </w:tr>
      <w:tr w:rsidR="00F41540" w:rsidRPr="00BB2272" w:rsidTr="00F41540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512F17">
            <w:pPr>
              <w:jc w:val="center"/>
            </w:pPr>
            <w:r>
              <w:t>8:55 – 9:55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Dvořák</w:t>
            </w:r>
          </w:p>
        </w:tc>
        <w:tc>
          <w:tcPr>
            <w:tcW w:w="1069" w:type="pct"/>
            <w:tcBorders>
              <w:left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Koudelka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Rokoská</w:t>
            </w:r>
          </w:p>
        </w:tc>
      </w:tr>
      <w:tr w:rsidR="00F41540" w:rsidRPr="00BB2272" w:rsidTr="00F41540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512F17">
            <w:pPr>
              <w:jc w:val="center"/>
            </w:pPr>
            <w:r>
              <w:t>10:10 – 11:55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Koudelka</w:t>
            </w:r>
          </w:p>
        </w:tc>
        <w:tc>
          <w:tcPr>
            <w:tcW w:w="1069" w:type="pct"/>
            <w:tcBorders>
              <w:left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Dvořák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Valenta</w:t>
            </w:r>
          </w:p>
        </w:tc>
      </w:tr>
      <w:tr w:rsidR="00F41540" w:rsidRPr="00BB2272" w:rsidTr="00F41540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40" w:rsidRPr="00BB2272" w:rsidRDefault="00F41540" w:rsidP="00F41540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18. 6. 2020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512F17">
            <w:pPr>
              <w:jc w:val="center"/>
            </w:pPr>
            <w:r>
              <w:t>7:40 – 8:40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D9259F" w:rsidP="008E2F73">
            <w:pPr>
              <w:jc w:val="center"/>
            </w:pPr>
            <w:r>
              <w:t>Zatloukalová</w:t>
            </w:r>
          </w:p>
        </w:tc>
        <w:tc>
          <w:tcPr>
            <w:tcW w:w="2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Švecová</w:t>
            </w:r>
          </w:p>
        </w:tc>
      </w:tr>
      <w:tr w:rsidR="00F41540" w:rsidRPr="00BB2272" w:rsidTr="00F41540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F41540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512F17">
            <w:pPr>
              <w:jc w:val="center"/>
            </w:pPr>
            <w:r>
              <w:t>8:55 – 9:55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Žáček</w:t>
            </w:r>
          </w:p>
        </w:tc>
        <w:tc>
          <w:tcPr>
            <w:tcW w:w="1069" w:type="pct"/>
            <w:tcBorders>
              <w:left w:val="single" w:sz="4" w:space="0" w:color="auto"/>
              <w:right w:val="single" w:sz="4" w:space="0" w:color="auto"/>
            </w:tcBorders>
          </w:tcPr>
          <w:p w:rsidR="00F41540" w:rsidRPr="00BB2272" w:rsidRDefault="00D9259F" w:rsidP="008E2F73">
            <w:pPr>
              <w:jc w:val="center"/>
            </w:pPr>
            <w:r>
              <w:t>Zatloukalová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Valenta</w:t>
            </w:r>
          </w:p>
        </w:tc>
      </w:tr>
      <w:tr w:rsidR="00F41540" w:rsidRPr="00BB2272" w:rsidTr="00F41540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F41540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512F17">
            <w:pPr>
              <w:jc w:val="center"/>
            </w:pPr>
            <w:r>
              <w:t>10:10 – 11:55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Dvořák</w:t>
            </w:r>
          </w:p>
        </w:tc>
        <w:tc>
          <w:tcPr>
            <w:tcW w:w="1069" w:type="pct"/>
            <w:tcBorders>
              <w:left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Koudelka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Eliášková</w:t>
            </w:r>
          </w:p>
        </w:tc>
      </w:tr>
      <w:tr w:rsidR="00F41540" w:rsidRPr="00BB2272" w:rsidTr="00F41540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40" w:rsidRPr="00BB2272" w:rsidRDefault="00F41540" w:rsidP="008E2F73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19. 6.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512F17">
            <w:pPr>
              <w:jc w:val="center"/>
            </w:pPr>
            <w:r>
              <w:t>7:40 – 8:40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Koudelka</w:t>
            </w:r>
          </w:p>
        </w:tc>
        <w:tc>
          <w:tcPr>
            <w:tcW w:w="1069" w:type="pct"/>
            <w:tcBorders>
              <w:left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Dvořák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Rokoská</w:t>
            </w:r>
          </w:p>
        </w:tc>
      </w:tr>
      <w:tr w:rsidR="00F41540" w:rsidRPr="00BB2272" w:rsidTr="00F41540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512F17">
            <w:pPr>
              <w:jc w:val="center"/>
            </w:pPr>
            <w:r>
              <w:t>8:55 – 9:55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Švecová</w:t>
            </w:r>
          </w:p>
        </w:tc>
        <w:tc>
          <w:tcPr>
            <w:tcW w:w="2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Švanda /Nevrklová</w:t>
            </w:r>
          </w:p>
        </w:tc>
      </w:tr>
      <w:tr w:rsidR="00F41540" w:rsidRPr="00BB2272" w:rsidTr="00F41540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512F17">
            <w:pPr>
              <w:jc w:val="center"/>
            </w:pPr>
            <w:r>
              <w:t>10:10 – 11:55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0865E5" w:rsidP="008E2F73">
            <w:pPr>
              <w:jc w:val="center"/>
            </w:pPr>
            <w:r>
              <w:t>Dvořák</w:t>
            </w:r>
          </w:p>
        </w:tc>
        <w:tc>
          <w:tcPr>
            <w:tcW w:w="2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0" w:rsidRPr="00BB2272" w:rsidRDefault="00F41540" w:rsidP="008E2F73">
            <w:pPr>
              <w:jc w:val="center"/>
            </w:pPr>
            <w:r>
              <w:t>Žáček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0E"/>
    <w:rsid w:val="000336A3"/>
    <w:rsid w:val="000865E5"/>
    <w:rsid w:val="00087E02"/>
    <w:rsid w:val="000C17B8"/>
    <w:rsid w:val="00164BEE"/>
    <w:rsid w:val="001A6F30"/>
    <w:rsid w:val="002020EF"/>
    <w:rsid w:val="002029BD"/>
    <w:rsid w:val="0025389F"/>
    <w:rsid w:val="00363013"/>
    <w:rsid w:val="004902F1"/>
    <w:rsid w:val="004C324E"/>
    <w:rsid w:val="0051680B"/>
    <w:rsid w:val="00542DF1"/>
    <w:rsid w:val="00576906"/>
    <w:rsid w:val="00581606"/>
    <w:rsid w:val="00587933"/>
    <w:rsid w:val="005A299B"/>
    <w:rsid w:val="00635F34"/>
    <w:rsid w:val="0069005C"/>
    <w:rsid w:val="00693F0E"/>
    <w:rsid w:val="006E13BC"/>
    <w:rsid w:val="007050F4"/>
    <w:rsid w:val="00790492"/>
    <w:rsid w:val="008228C6"/>
    <w:rsid w:val="008428C7"/>
    <w:rsid w:val="008A5988"/>
    <w:rsid w:val="008E2F73"/>
    <w:rsid w:val="00943F14"/>
    <w:rsid w:val="009D4C96"/>
    <w:rsid w:val="00A46BA3"/>
    <w:rsid w:val="00A862F4"/>
    <w:rsid w:val="00B34C9A"/>
    <w:rsid w:val="00B800B5"/>
    <w:rsid w:val="00BB2272"/>
    <w:rsid w:val="00C53B5E"/>
    <w:rsid w:val="00C705D8"/>
    <w:rsid w:val="00C70EA2"/>
    <w:rsid w:val="00D73EEF"/>
    <w:rsid w:val="00D9259F"/>
    <w:rsid w:val="00E22BE7"/>
    <w:rsid w:val="00E85811"/>
    <w:rsid w:val="00F4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F683D-B1CF-4FE7-A1AB-39FA3CE4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PaedDr. Klepetková</cp:lastModifiedBy>
  <cp:revision>2</cp:revision>
  <cp:lastPrinted>2020-06-15T07:21:00Z</cp:lastPrinted>
  <dcterms:created xsi:type="dcterms:W3CDTF">2020-06-15T07:38:00Z</dcterms:created>
  <dcterms:modified xsi:type="dcterms:W3CDTF">2020-06-15T07:38:00Z</dcterms:modified>
</cp:coreProperties>
</file>