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A81E4C" w:rsidRDefault="00A81E4C"/>
    <w:p w:rsidR="00C57E23" w:rsidRDefault="00401941">
      <w:r>
        <w:t xml:space="preserve">Obor Prodavač, </w:t>
      </w:r>
      <w:r w:rsidR="005C71DA">
        <w:t>3. 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71DA" w:rsidTr="00106278">
        <w:tc>
          <w:tcPr>
            <w:tcW w:w="1842" w:type="dxa"/>
          </w:tcPr>
          <w:p w:rsidR="005C71DA" w:rsidRDefault="005C71DA" w:rsidP="00106278">
            <w:r>
              <w:t>předmět</w:t>
            </w:r>
          </w:p>
        </w:tc>
        <w:tc>
          <w:tcPr>
            <w:tcW w:w="1842" w:type="dxa"/>
          </w:tcPr>
          <w:p w:rsidR="005C71DA" w:rsidRDefault="005C71DA" w:rsidP="00106278">
            <w:r>
              <w:t>vyučující</w:t>
            </w:r>
          </w:p>
        </w:tc>
        <w:tc>
          <w:tcPr>
            <w:tcW w:w="1842" w:type="dxa"/>
          </w:tcPr>
          <w:p w:rsidR="005C71DA" w:rsidRDefault="005C71DA" w:rsidP="00106278">
            <w:r>
              <w:t>týden, den</w:t>
            </w:r>
          </w:p>
        </w:tc>
        <w:tc>
          <w:tcPr>
            <w:tcW w:w="1843" w:type="dxa"/>
          </w:tcPr>
          <w:p w:rsidR="005C71DA" w:rsidRDefault="005C71DA" w:rsidP="00106278">
            <w:r>
              <w:t>učebna</w:t>
            </w:r>
          </w:p>
        </w:tc>
        <w:tc>
          <w:tcPr>
            <w:tcW w:w="1843" w:type="dxa"/>
          </w:tcPr>
          <w:p w:rsidR="005C71DA" w:rsidRDefault="005C71DA" w:rsidP="00106278">
            <w:r>
              <w:t>čas</w:t>
            </w:r>
          </w:p>
        </w:tc>
      </w:tr>
      <w:tr w:rsidR="005C71DA" w:rsidTr="00106278">
        <w:tc>
          <w:tcPr>
            <w:tcW w:w="1842" w:type="dxa"/>
          </w:tcPr>
          <w:p w:rsidR="0067017E" w:rsidRDefault="005C71DA" w:rsidP="00106278">
            <w:r>
              <w:t>Zbožíznalství Obchodní provoz</w:t>
            </w:r>
          </w:p>
        </w:tc>
        <w:tc>
          <w:tcPr>
            <w:tcW w:w="1842" w:type="dxa"/>
          </w:tcPr>
          <w:p w:rsidR="005C71DA" w:rsidRDefault="005C71DA" w:rsidP="00106278">
            <w:r>
              <w:t xml:space="preserve">Mgr. </w:t>
            </w:r>
            <w:proofErr w:type="spellStart"/>
            <w:r>
              <w:t>Besednjaková</w:t>
            </w:r>
            <w:proofErr w:type="spellEnd"/>
          </w:p>
        </w:tc>
        <w:tc>
          <w:tcPr>
            <w:tcW w:w="1842" w:type="dxa"/>
          </w:tcPr>
          <w:p w:rsidR="005C71DA" w:rsidRDefault="0067017E" w:rsidP="00106278">
            <w:r>
              <w:t>sudý, pondělí</w:t>
            </w:r>
          </w:p>
          <w:p w:rsidR="005C71DA" w:rsidRDefault="005C71DA" w:rsidP="00106278"/>
        </w:tc>
        <w:tc>
          <w:tcPr>
            <w:tcW w:w="1843" w:type="dxa"/>
          </w:tcPr>
          <w:p w:rsidR="005C71DA" w:rsidRDefault="0067017E" w:rsidP="00106278">
            <w:r>
              <w:t>308</w:t>
            </w:r>
          </w:p>
        </w:tc>
        <w:tc>
          <w:tcPr>
            <w:tcW w:w="1843" w:type="dxa"/>
          </w:tcPr>
          <w:p w:rsidR="005C71DA" w:rsidRDefault="0067017E" w:rsidP="00106278">
            <w:r>
              <w:t>12:55 – 14:30</w:t>
            </w:r>
          </w:p>
        </w:tc>
      </w:tr>
      <w:tr w:rsidR="005C71DA" w:rsidTr="00106278">
        <w:tc>
          <w:tcPr>
            <w:tcW w:w="1842" w:type="dxa"/>
          </w:tcPr>
          <w:p w:rsidR="005C71DA" w:rsidRDefault="005C71DA" w:rsidP="00106278">
            <w:r>
              <w:t>Svět práce</w:t>
            </w:r>
          </w:p>
        </w:tc>
        <w:tc>
          <w:tcPr>
            <w:tcW w:w="1842" w:type="dxa"/>
          </w:tcPr>
          <w:p w:rsidR="005C71DA" w:rsidRDefault="003466A7" w:rsidP="00106278">
            <w:r>
              <w:t xml:space="preserve">Ing. </w:t>
            </w:r>
            <w:proofErr w:type="spellStart"/>
            <w:r>
              <w:t>Brančová</w:t>
            </w:r>
            <w:proofErr w:type="spellEnd"/>
          </w:p>
        </w:tc>
        <w:tc>
          <w:tcPr>
            <w:tcW w:w="1842" w:type="dxa"/>
          </w:tcPr>
          <w:p w:rsidR="005C71DA" w:rsidRDefault="003466A7" w:rsidP="00106278">
            <w:r>
              <w:t>sudý, pondělí</w:t>
            </w:r>
          </w:p>
        </w:tc>
        <w:tc>
          <w:tcPr>
            <w:tcW w:w="1843" w:type="dxa"/>
          </w:tcPr>
          <w:p w:rsidR="005C71DA" w:rsidRDefault="003466A7" w:rsidP="00106278">
            <w:r>
              <w:t>307</w:t>
            </w:r>
          </w:p>
        </w:tc>
        <w:tc>
          <w:tcPr>
            <w:tcW w:w="1843" w:type="dxa"/>
          </w:tcPr>
          <w:p w:rsidR="005C71DA" w:rsidRDefault="003466A7" w:rsidP="00106278">
            <w:r>
              <w:t>12:55 – 14:30</w:t>
            </w:r>
          </w:p>
        </w:tc>
      </w:tr>
    </w:tbl>
    <w:p w:rsidR="0067017E" w:rsidRDefault="0067017E"/>
    <w:p w:rsidR="003466A7" w:rsidRDefault="003466A7">
      <w:bookmarkStart w:id="0" w:name="_GoBack"/>
      <w:bookmarkEnd w:id="0"/>
    </w:p>
    <w:sectPr w:rsidR="0034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4F00C3"/>
    <w:rsid w:val="005C39CA"/>
    <w:rsid w:val="005C71DA"/>
    <w:rsid w:val="006637A5"/>
    <w:rsid w:val="0067017E"/>
    <w:rsid w:val="0067575E"/>
    <w:rsid w:val="006E322A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2021-04-16T10:05:00Z</dcterms:modified>
</cp:coreProperties>
</file>